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8D61D" w14:textId="77777777" w:rsidR="003B1238" w:rsidRPr="007F0B1F" w:rsidRDefault="003B1238" w:rsidP="003B1238">
      <w:pPr>
        <w:spacing w:after="0"/>
        <w:ind w:left="2160"/>
        <w:rPr>
          <w:rFonts w:ascii="Arial Rounded MT Bold" w:hAnsi="Arial Rounded MT Bold"/>
          <w:b/>
          <w:bCs/>
          <w:iCs/>
          <w:color w:val="FF3399"/>
          <w:sz w:val="52"/>
          <w:szCs w:val="52"/>
        </w:rPr>
      </w:pPr>
      <w:r w:rsidRPr="007F0B1F">
        <w:rPr>
          <w:rFonts w:ascii="Arial Rounded MT Bold" w:hAnsi="Arial Rounded MT Bold"/>
          <w:b/>
          <w:bCs/>
          <w:iCs/>
          <w:color w:val="FF3399"/>
          <w:sz w:val="52"/>
          <w:szCs w:val="52"/>
        </w:rPr>
        <w:t>NOMINATION FORM</w:t>
      </w:r>
    </w:p>
    <w:p w14:paraId="638AFB9D" w14:textId="77777777" w:rsidR="003B1238" w:rsidRPr="00982DE4" w:rsidRDefault="003B1238" w:rsidP="003B1238">
      <w:pPr>
        <w:spacing w:after="0"/>
        <w:jc w:val="center"/>
        <w:rPr>
          <w:b/>
          <w:bCs/>
          <w:i/>
          <w:iCs/>
          <w:color w:val="D10980"/>
        </w:rPr>
      </w:pPr>
    </w:p>
    <w:p w14:paraId="65E39139" w14:textId="77777777" w:rsidR="003B1238" w:rsidRDefault="003B1238" w:rsidP="003B1238">
      <w:pPr>
        <w:spacing w:line="240" w:lineRule="auto"/>
        <w:jc w:val="center"/>
        <w:rPr>
          <w:b/>
          <w:bCs/>
        </w:rPr>
      </w:pPr>
      <w:r w:rsidRPr="00982DE4">
        <w:rPr>
          <w:b/>
          <w:bCs/>
        </w:rPr>
        <w:t xml:space="preserve">Please fully complete the information below and return to </w:t>
      </w:r>
      <w:hyperlink r:id="rId5" w:history="1">
        <w:r w:rsidR="001A5688" w:rsidRPr="00683E08">
          <w:rPr>
            <w:rStyle w:val="Hyperlink"/>
            <w:b/>
            <w:bCs/>
          </w:rPr>
          <w:t>karina.robinson@keepnorthernirelandbeautiful.org</w:t>
        </w:r>
      </w:hyperlink>
      <w:r w:rsidR="007423A3" w:rsidRPr="00982DE4">
        <w:rPr>
          <w:rStyle w:val="Hyperlink"/>
          <w:b/>
          <w:bCs/>
          <w:color w:val="auto"/>
        </w:rPr>
        <w:t xml:space="preserve"> </w:t>
      </w:r>
      <w:r w:rsidR="007423A3" w:rsidRPr="00982DE4">
        <w:rPr>
          <w:rStyle w:val="Hyperlink"/>
          <w:b/>
          <w:bCs/>
          <w:color w:val="auto"/>
          <w:u w:val="none"/>
        </w:rPr>
        <w:t xml:space="preserve">or send to </w:t>
      </w:r>
      <w:r w:rsidR="007423A3" w:rsidRPr="00982DE4">
        <w:rPr>
          <w:b/>
          <w:bCs/>
        </w:rPr>
        <w:t>Live Here Love Here, Bridge House, 2 Paulett Ave, Belfast, BT5 4HD</w:t>
      </w:r>
    </w:p>
    <w:p w14:paraId="664713B8" w14:textId="77777777" w:rsidR="002C38C6" w:rsidRPr="00236213" w:rsidRDefault="002C38C6" w:rsidP="003B1238">
      <w:pPr>
        <w:spacing w:line="240" w:lineRule="auto"/>
        <w:jc w:val="center"/>
        <w:rPr>
          <w:b/>
          <w:bCs/>
          <w:i/>
          <w:u w:val="single"/>
        </w:rPr>
      </w:pPr>
      <w:r w:rsidRPr="005C5853">
        <w:rPr>
          <w:b/>
          <w:bCs/>
          <w:i/>
          <w:u w:val="single"/>
        </w:rPr>
        <w:t>Please complete all fields and ensure information is correct</w:t>
      </w:r>
    </w:p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3"/>
        <w:gridCol w:w="6958"/>
      </w:tblGrid>
      <w:tr w:rsidR="003B1238" w:rsidRPr="00982DE4" w14:paraId="6D03AE9F" w14:textId="77777777" w:rsidTr="003B1238">
        <w:trPr>
          <w:trHeight w:val="278"/>
        </w:trPr>
        <w:tc>
          <w:tcPr>
            <w:tcW w:w="9311" w:type="dxa"/>
            <w:gridSpan w:val="2"/>
          </w:tcPr>
          <w:p w14:paraId="4FCC55C8" w14:textId="106D4035" w:rsidR="003B1238" w:rsidRPr="007F0B1F" w:rsidRDefault="003B1238" w:rsidP="00C51149">
            <w:pPr>
              <w:spacing w:after="0" w:line="240" w:lineRule="auto"/>
              <w:rPr>
                <w:b/>
                <w:bCs/>
                <w:i/>
                <w:iCs/>
                <w:color w:val="FF0066"/>
              </w:rPr>
            </w:pPr>
            <w:r w:rsidRPr="007F0B1F">
              <w:rPr>
                <w:b/>
                <w:bCs/>
                <w:i/>
                <w:iCs/>
                <w:color w:val="FF3399"/>
              </w:rPr>
              <w:t>YOUR DETAILS</w:t>
            </w:r>
            <w:r w:rsidR="0016762D" w:rsidRPr="007F0B1F">
              <w:rPr>
                <w:color w:val="FF3399"/>
              </w:rPr>
              <w:t xml:space="preserve"> </w:t>
            </w:r>
            <w:r w:rsidR="002000F2" w:rsidRPr="007F0B1F">
              <w:rPr>
                <w:color w:val="FF3399"/>
              </w:rPr>
              <w:t>–</w:t>
            </w:r>
            <w:r w:rsidR="0016762D" w:rsidRPr="007F0B1F">
              <w:rPr>
                <w:color w:val="FF3399"/>
              </w:rPr>
              <w:t xml:space="preserve"> </w:t>
            </w:r>
            <w:r w:rsidR="00E56D8D" w:rsidRPr="007F0B1F">
              <w:rPr>
                <w:b/>
                <w:bCs/>
                <w:i/>
                <w:iCs/>
                <w:color w:val="FF3399"/>
              </w:rPr>
              <w:t xml:space="preserve">If shortlisted, the nominee will be contacted in the first instance. If contact cannot be made with the nominee, the nominator will be notified. </w:t>
            </w:r>
          </w:p>
        </w:tc>
      </w:tr>
      <w:tr w:rsidR="003B1238" w:rsidRPr="00982DE4" w14:paraId="7461AD49" w14:textId="77777777" w:rsidTr="002C38C6">
        <w:trPr>
          <w:trHeight w:val="589"/>
        </w:trPr>
        <w:tc>
          <w:tcPr>
            <w:tcW w:w="2353" w:type="dxa"/>
          </w:tcPr>
          <w:p w14:paraId="414F0937" w14:textId="77777777" w:rsidR="003B1238" w:rsidRPr="00982DE4" w:rsidRDefault="003B1238" w:rsidP="00464C4C">
            <w:pPr>
              <w:spacing w:after="0" w:line="240" w:lineRule="auto"/>
            </w:pPr>
            <w:r w:rsidRPr="00982DE4">
              <w:t xml:space="preserve">Contact Name </w:t>
            </w:r>
          </w:p>
        </w:tc>
        <w:tc>
          <w:tcPr>
            <w:tcW w:w="6958" w:type="dxa"/>
          </w:tcPr>
          <w:p w14:paraId="10215BC6" w14:textId="77777777" w:rsidR="003B1238" w:rsidRPr="00982DE4" w:rsidRDefault="003B1238" w:rsidP="00464C4C">
            <w:pPr>
              <w:spacing w:after="0" w:line="240" w:lineRule="auto"/>
            </w:pPr>
          </w:p>
          <w:p w14:paraId="6ACA77C5" w14:textId="77777777" w:rsidR="003B1238" w:rsidRPr="00982DE4" w:rsidRDefault="003B1238" w:rsidP="00464C4C">
            <w:pPr>
              <w:spacing w:after="0" w:line="240" w:lineRule="auto"/>
            </w:pPr>
          </w:p>
        </w:tc>
      </w:tr>
      <w:tr w:rsidR="003B1238" w:rsidRPr="00982DE4" w14:paraId="07812BB3" w14:textId="77777777" w:rsidTr="002C38C6">
        <w:trPr>
          <w:trHeight w:val="589"/>
        </w:trPr>
        <w:tc>
          <w:tcPr>
            <w:tcW w:w="2353" w:type="dxa"/>
          </w:tcPr>
          <w:p w14:paraId="2209F0B0" w14:textId="77777777" w:rsidR="003B1238" w:rsidRPr="00982DE4" w:rsidRDefault="003B1238" w:rsidP="00464C4C">
            <w:pPr>
              <w:spacing w:after="0" w:line="240" w:lineRule="auto"/>
            </w:pPr>
            <w:r w:rsidRPr="00982DE4">
              <w:t>Telephone Number</w:t>
            </w:r>
          </w:p>
        </w:tc>
        <w:tc>
          <w:tcPr>
            <w:tcW w:w="6958" w:type="dxa"/>
          </w:tcPr>
          <w:p w14:paraId="72634B47" w14:textId="77777777" w:rsidR="003B1238" w:rsidRPr="00982DE4" w:rsidRDefault="003B1238" w:rsidP="00464C4C">
            <w:pPr>
              <w:spacing w:after="0" w:line="240" w:lineRule="auto"/>
            </w:pPr>
          </w:p>
          <w:p w14:paraId="664BDD99" w14:textId="77777777" w:rsidR="003B1238" w:rsidRPr="00982DE4" w:rsidRDefault="003B1238" w:rsidP="00464C4C">
            <w:pPr>
              <w:spacing w:after="0" w:line="240" w:lineRule="auto"/>
            </w:pPr>
          </w:p>
        </w:tc>
      </w:tr>
      <w:tr w:rsidR="003B1238" w:rsidRPr="00982DE4" w14:paraId="7E8070AF" w14:textId="77777777" w:rsidTr="002C38C6">
        <w:trPr>
          <w:trHeight w:val="589"/>
        </w:trPr>
        <w:tc>
          <w:tcPr>
            <w:tcW w:w="2353" w:type="dxa"/>
          </w:tcPr>
          <w:p w14:paraId="017621D6" w14:textId="77777777" w:rsidR="003B1238" w:rsidRPr="00982DE4" w:rsidRDefault="003B1238" w:rsidP="00464C4C">
            <w:pPr>
              <w:spacing w:after="0" w:line="240" w:lineRule="auto"/>
            </w:pPr>
            <w:r w:rsidRPr="00982DE4">
              <w:t>Email Address</w:t>
            </w:r>
          </w:p>
        </w:tc>
        <w:tc>
          <w:tcPr>
            <w:tcW w:w="6958" w:type="dxa"/>
          </w:tcPr>
          <w:p w14:paraId="2BFCBDE0" w14:textId="77777777" w:rsidR="003B1238" w:rsidRPr="00982DE4" w:rsidRDefault="003B1238" w:rsidP="00464C4C">
            <w:pPr>
              <w:spacing w:after="0" w:line="240" w:lineRule="auto"/>
            </w:pPr>
          </w:p>
          <w:p w14:paraId="1A0CF785" w14:textId="77777777" w:rsidR="003B1238" w:rsidRPr="00982DE4" w:rsidRDefault="003B1238" w:rsidP="00464C4C">
            <w:pPr>
              <w:spacing w:after="0" w:line="240" w:lineRule="auto"/>
            </w:pPr>
          </w:p>
        </w:tc>
      </w:tr>
      <w:tr w:rsidR="003B1238" w:rsidRPr="00982DE4" w14:paraId="42254156" w14:textId="77777777" w:rsidTr="002C38C6">
        <w:trPr>
          <w:trHeight w:val="1494"/>
        </w:trPr>
        <w:tc>
          <w:tcPr>
            <w:tcW w:w="2353" w:type="dxa"/>
          </w:tcPr>
          <w:p w14:paraId="206FD716" w14:textId="77777777" w:rsidR="003B1238" w:rsidRPr="00982DE4" w:rsidRDefault="003B1238" w:rsidP="00464C4C">
            <w:pPr>
              <w:spacing w:after="0" w:line="240" w:lineRule="auto"/>
            </w:pPr>
            <w:r w:rsidRPr="00982DE4">
              <w:t xml:space="preserve">Are you nominating a group or an individual for an award? </w:t>
            </w:r>
          </w:p>
        </w:tc>
        <w:tc>
          <w:tcPr>
            <w:tcW w:w="6958" w:type="dxa"/>
          </w:tcPr>
          <w:p w14:paraId="7D9B1944" w14:textId="77777777" w:rsidR="003B1238" w:rsidRPr="00982DE4" w:rsidRDefault="003B1238" w:rsidP="00464C4C">
            <w:pPr>
              <w:spacing w:after="0" w:line="240" w:lineRule="auto"/>
            </w:pPr>
            <w:r w:rsidRPr="00982DE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81970" wp14:editId="56A49402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229235</wp:posOffset>
                      </wp:positionV>
                      <wp:extent cx="161925" cy="16192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D2889" id="Rectangle 70" o:spid="_x0000_s1026" style="position:absolute;margin-left:272.15pt;margin-top:18.0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VoGg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"/>
                  </w:pict>
                </mc:Fallback>
              </mc:AlternateContent>
            </w:r>
            <w:r w:rsidRPr="00982DE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F0505" wp14:editId="5B0040B2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231775</wp:posOffset>
                      </wp:positionV>
                      <wp:extent cx="161925" cy="16192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EFDA7" id="Rectangle 69" o:spid="_x0000_s1026" style="position:absolute;margin-left:166.65pt;margin-top:18.2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"/>
                  </w:pict>
                </mc:Fallback>
              </mc:AlternateContent>
            </w:r>
            <w:r w:rsidRPr="00982DE4">
              <w:t>(Please tick the appropriate box)       Group                          Individual</w:t>
            </w:r>
          </w:p>
        </w:tc>
      </w:tr>
      <w:tr w:rsidR="003B1238" w:rsidRPr="00982DE4" w14:paraId="330B3C71" w14:textId="77777777" w:rsidTr="003B1238">
        <w:trPr>
          <w:trHeight w:val="278"/>
        </w:trPr>
        <w:tc>
          <w:tcPr>
            <w:tcW w:w="9311" w:type="dxa"/>
            <w:gridSpan w:val="2"/>
          </w:tcPr>
          <w:p w14:paraId="2A484EFE" w14:textId="77777777" w:rsidR="003B1238" w:rsidRPr="00982DE4" w:rsidRDefault="003B1238" w:rsidP="00464C4C">
            <w:pPr>
              <w:spacing w:after="0" w:line="240" w:lineRule="auto"/>
              <w:rPr>
                <w:i/>
                <w:iCs/>
                <w:color w:val="EB0789"/>
              </w:rPr>
            </w:pPr>
            <w:r w:rsidRPr="007F0B1F">
              <w:rPr>
                <w:b/>
                <w:bCs/>
                <w:i/>
                <w:iCs/>
                <w:color w:val="FF3399"/>
              </w:rPr>
              <w:t>YOUR NOMINEE’S DETAILS</w:t>
            </w:r>
          </w:p>
        </w:tc>
      </w:tr>
      <w:tr w:rsidR="003B1238" w:rsidRPr="00982DE4" w14:paraId="58A6184B" w14:textId="77777777" w:rsidTr="002C38C6">
        <w:trPr>
          <w:trHeight w:val="589"/>
        </w:trPr>
        <w:tc>
          <w:tcPr>
            <w:tcW w:w="2353" w:type="dxa"/>
          </w:tcPr>
          <w:p w14:paraId="511A908B" w14:textId="77777777" w:rsidR="003B1238" w:rsidRPr="00982DE4" w:rsidRDefault="003B1238" w:rsidP="00464C4C">
            <w:pPr>
              <w:spacing w:after="0" w:line="240" w:lineRule="auto"/>
            </w:pPr>
            <w:r w:rsidRPr="00982DE4">
              <w:t>Contact Name</w:t>
            </w:r>
          </w:p>
        </w:tc>
        <w:tc>
          <w:tcPr>
            <w:tcW w:w="6958" w:type="dxa"/>
          </w:tcPr>
          <w:p w14:paraId="03280801" w14:textId="77777777" w:rsidR="003B1238" w:rsidRPr="00982DE4" w:rsidRDefault="003B1238" w:rsidP="00464C4C">
            <w:pPr>
              <w:spacing w:after="0" w:line="240" w:lineRule="auto"/>
            </w:pPr>
          </w:p>
          <w:p w14:paraId="31C7CA3B" w14:textId="77777777" w:rsidR="003B1238" w:rsidRPr="00982DE4" w:rsidRDefault="003B1238" w:rsidP="00464C4C">
            <w:pPr>
              <w:spacing w:after="0" w:line="240" w:lineRule="auto"/>
            </w:pPr>
          </w:p>
        </w:tc>
      </w:tr>
      <w:tr w:rsidR="003B1238" w:rsidRPr="00982DE4" w14:paraId="16964610" w14:textId="77777777" w:rsidTr="002C38C6">
        <w:trPr>
          <w:trHeight w:val="589"/>
        </w:trPr>
        <w:tc>
          <w:tcPr>
            <w:tcW w:w="2353" w:type="dxa"/>
          </w:tcPr>
          <w:p w14:paraId="76FEE470" w14:textId="77777777" w:rsidR="003B1238" w:rsidRPr="00982DE4" w:rsidRDefault="003B1238" w:rsidP="00464C4C">
            <w:pPr>
              <w:spacing w:after="0" w:line="240" w:lineRule="auto"/>
            </w:pPr>
            <w:r w:rsidRPr="00982DE4">
              <w:t>Group Name</w:t>
            </w:r>
          </w:p>
        </w:tc>
        <w:tc>
          <w:tcPr>
            <w:tcW w:w="6958" w:type="dxa"/>
          </w:tcPr>
          <w:p w14:paraId="2B8E8BCF" w14:textId="77777777" w:rsidR="003B1238" w:rsidRPr="00982DE4" w:rsidRDefault="003B1238" w:rsidP="00464C4C">
            <w:pPr>
              <w:spacing w:after="0" w:line="240" w:lineRule="auto"/>
            </w:pPr>
          </w:p>
        </w:tc>
      </w:tr>
      <w:tr w:rsidR="00CA1D26" w:rsidRPr="00982DE4" w14:paraId="1B6EA0EA" w14:textId="77777777" w:rsidTr="002C38C6">
        <w:trPr>
          <w:trHeight w:val="589"/>
        </w:trPr>
        <w:tc>
          <w:tcPr>
            <w:tcW w:w="2353" w:type="dxa"/>
          </w:tcPr>
          <w:p w14:paraId="1E0AA0B1" w14:textId="4C8E55A9" w:rsidR="00CA1D26" w:rsidRPr="00982DE4" w:rsidRDefault="00CA1D26">
            <w:pPr>
              <w:spacing w:after="0" w:line="240" w:lineRule="auto"/>
            </w:pPr>
            <w:r>
              <w:t xml:space="preserve">What council </w:t>
            </w:r>
            <w:r w:rsidR="005A16F7">
              <w:t>area do they volunteer in?</w:t>
            </w:r>
          </w:p>
        </w:tc>
        <w:tc>
          <w:tcPr>
            <w:tcW w:w="6958" w:type="dxa"/>
          </w:tcPr>
          <w:p w14:paraId="18C367B7" w14:textId="77777777" w:rsidR="00CA1D26" w:rsidRPr="00982DE4" w:rsidRDefault="00CA1D26" w:rsidP="00464C4C">
            <w:pPr>
              <w:spacing w:after="0" w:line="240" w:lineRule="auto"/>
            </w:pPr>
          </w:p>
        </w:tc>
      </w:tr>
      <w:tr w:rsidR="003B1238" w:rsidRPr="00982DE4" w14:paraId="062C25F3" w14:textId="77777777" w:rsidTr="002C38C6">
        <w:trPr>
          <w:trHeight w:val="1341"/>
        </w:trPr>
        <w:tc>
          <w:tcPr>
            <w:tcW w:w="2353" w:type="dxa"/>
          </w:tcPr>
          <w:p w14:paraId="7E1FE4C8" w14:textId="19B8870C" w:rsidR="003B1238" w:rsidRPr="00982DE4" w:rsidRDefault="003B1238" w:rsidP="002C7501">
            <w:pPr>
              <w:spacing w:after="0" w:line="240" w:lineRule="auto"/>
            </w:pPr>
            <w:r w:rsidRPr="00982DE4">
              <w:t>Contact Address</w:t>
            </w:r>
          </w:p>
        </w:tc>
        <w:tc>
          <w:tcPr>
            <w:tcW w:w="6958" w:type="dxa"/>
          </w:tcPr>
          <w:p w14:paraId="2898BA34" w14:textId="77777777" w:rsidR="003B1238" w:rsidRPr="00982DE4" w:rsidRDefault="003B1238" w:rsidP="00464C4C">
            <w:pPr>
              <w:spacing w:after="0" w:line="240" w:lineRule="auto"/>
            </w:pPr>
          </w:p>
        </w:tc>
      </w:tr>
      <w:tr w:rsidR="003B1238" w:rsidRPr="00982DE4" w14:paraId="7D2737D4" w14:textId="77777777" w:rsidTr="008A7B98">
        <w:trPr>
          <w:trHeight w:val="548"/>
        </w:trPr>
        <w:tc>
          <w:tcPr>
            <w:tcW w:w="2353" w:type="dxa"/>
          </w:tcPr>
          <w:p w14:paraId="66B89293" w14:textId="77777777" w:rsidR="003B1238" w:rsidRPr="002C38C6" w:rsidRDefault="003B1238" w:rsidP="002C38C6">
            <w:pPr>
              <w:spacing w:after="0" w:line="240" w:lineRule="auto"/>
            </w:pPr>
            <w:r w:rsidRPr="00982DE4">
              <w:t>Telephone Number</w:t>
            </w:r>
          </w:p>
        </w:tc>
        <w:tc>
          <w:tcPr>
            <w:tcW w:w="6958" w:type="dxa"/>
          </w:tcPr>
          <w:p w14:paraId="51DBED30" w14:textId="77777777" w:rsidR="003B1238" w:rsidRPr="002C38C6" w:rsidRDefault="003B1238" w:rsidP="002C38C6"/>
        </w:tc>
      </w:tr>
      <w:tr w:rsidR="003B1238" w:rsidRPr="00982DE4" w14:paraId="11837ADD" w14:textId="77777777" w:rsidTr="002C38C6">
        <w:trPr>
          <w:trHeight w:val="589"/>
        </w:trPr>
        <w:tc>
          <w:tcPr>
            <w:tcW w:w="2353" w:type="dxa"/>
          </w:tcPr>
          <w:p w14:paraId="6495C7B5" w14:textId="77777777" w:rsidR="003B1238" w:rsidRPr="00982DE4" w:rsidRDefault="003B1238" w:rsidP="00464C4C">
            <w:pPr>
              <w:spacing w:after="0" w:line="240" w:lineRule="auto"/>
            </w:pPr>
            <w:r w:rsidRPr="00982DE4">
              <w:t>Email Address</w:t>
            </w:r>
          </w:p>
        </w:tc>
        <w:tc>
          <w:tcPr>
            <w:tcW w:w="6958" w:type="dxa"/>
          </w:tcPr>
          <w:p w14:paraId="611B6928" w14:textId="77777777" w:rsidR="003B1238" w:rsidRPr="00982DE4" w:rsidRDefault="003B1238" w:rsidP="00464C4C">
            <w:pPr>
              <w:spacing w:after="0" w:line="240" w:lineRule="auto"/>
            </w:pPr>
          </w:p>
          <w:p w14:paraId="739E0DC7" w14:textId="77777777" w:rsidR="003B1238" w:rsidRPr="00982DE4" w:rsidRDefault="003B1238" w:rsidP="00464C4C">
            <w:pPr>
              <w:spacing w:after="0" w:line="240" w:lineRule="auto"/>
            </w:pPr>
          </w:p>
        </w:tc>
      </w:tr>
      <w:tr w:rsidR="003B1238" w:rsidRPr="00982DE4" w14:paraId="74B18079" w14:textId="77777777" w:rsidTr="002C38C6">
        <w:trPr>
          <w:trHeight w:val="4952"/>
        </w:trPr>
        <w:tc>
          <w:tcPr>
            <w:tcW w:w="2353" w:type="dxa"/>
          </w:tcPr>
          <w:p w14:paraId="7C0D3597" w14:textId="77777777" w:rsidR="003B1238" w:rsidRPr="00982DE4" w:rsidRDefault="003B1238" w:rsidP="003B1238">
            <w:pPr>
              <w:spacing w:after="0" w:line="240" w:lineRule="auto"/>
              <w:ind w:right="-68"/>
            </w:pPr>
            <w:r w:rsidRPr="00982DE4">
              <w:lastRenderedPageBreak/>
              <w:t>How did you hear about the awards?</w:t>
            </w:r>
          </w:p>
        </w:tc>
        <w:tc>
          <w:tcPr>
            <w:tcW w:w="6958" w:type="dxa"/>
          </w:tcPr>
          <w:p w14:paraId="728009F4" w14:textId="77777777" w:rsidR="003B1238" w:rsidRPr="002C38C6" w:rsidRDefault="002C38C6" w:rsidP="00464C4C">
            <w:pPr>
              <w:spacing w:after="0" w:line="276" w:lineRule="auto"/>
              <w:rPr>
                <w:b/>
              </w:rPr>
            </w:pPr>
            <w:r w:rsidRPr="002C38C6">
              <w:rPr>
                <w:b/>
              </w:rPr>
              <w:t>Live Here Love Here</w:t>
            </w:r>
            <w:r w:rsidR="001A5688" w:rsidRPr="002C38C6">
              <w:rPr>
                <w:b/>
              </w:rPr>
              <w:t xml:space="preserve"> </w:t>
            </w:r>
            <w:r w:rsidR="003B1238" w:rsidRPr="002C38C6">
              <w:rPr>
                <w:b/>
              </w:rPr>
              <w:t xml:space="preserve">Facebook        </w:t>
            </w:r>
            <w:r w:rsidR="003B1238" w:rsidRPr="002C38C6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2CCB9371" wp14:editId="18E422DB">
                  <wp:extent cx="137795" cy="15557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D6AB" w14:textId="77777777" w:rsidR="003B1238" w:rsidRPr="002C38C6" w:rsidRDefault="002C38C6" w:rsidP="00464C4C">
            <w:pPr>
              <w:spacing w:after="0" w:line="276" w:lineRule="auto"/>
              <w:rPr>
                <w:b/>
              </w:rPr>
            </w:pPr>
            <w:r w:rsidRPr="002C38C6">
              <w:rPr>
                <w:b/>
              </w:rPr>
              <w:t xml:space="preserve">Live Here Love Here </w:t>
            </w:r>
            <w:r w:rsidR="003B1238" w:rsidRPr="002C38C6">
              <w:rPr>
                <w:b/>
              </w:rPr>
              <w:t xml:space="preserve">Twitter            </w:t>
            </w:r>
            <w:r w:rsidR="003B1238" w:rsidRPr="002C38C6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0319C7C7" wp14:editId="0F11D8A4">
                  <wp:extent cx="137795" cy="15557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A2FDD" w14:textId="77777777" w:rsidR="003B1238" w:rsidRPr="002C38C6" w:rsidRDefault="002C38C6" w:rsidP="00464C4C">
            <w:pPr>
              <w:spacing w:after="0" w:line="276" w:lineRule="auto"/>
              <w:rPr>
                <w:b/>
              </w:rPr>
            </w:pPr>
            <w:r w:rsidRPr="002C38C6">
              <w:rPr>
                <w:b/>
              </w:rPr>
              <w:t xml:space="preserve">Live Here Love Here </w:t>
            </w:r>
            <w:r w:rsidR="003B1238" w:rsidRPr="002C38C6">
              <w:rPr>
                <w:b/>
              </w:rPr>
              <w:t xml:space="preserve">Instagram       </w:t>
            </w:r>
            <w:r w:rsidR="003B1238" w:rsidRPr="002C38C6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38BE9509" wp14:editId="026854B6">
                  <wp:extent cx="137795" cy="15557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B3801" w14:textId="77777777" w:rsidR="003B1238" w:rsidRDefault="002C38C6" w:rsidP="00464C4C">
            <w:pPr>
              <w:spacing w:after="0" w:line="276" w:lineRule="auto"/>
              <w:rPr>
                <w:b/>
              </w:rPr>
            </w:pPr>
            <w:r w:rsidRPr="002C38C6">
              <w:rPr>
                <w:b/>
              </w:rPr>
              <w:t>Live Here Love Here</w:t>
            </w:r>
            <w:r w:rsidR="001A5688" w:rsidRPr="002C38C6">
              <w:rPr>
                <w:b/>
                <w:noProof/>
                <w:lang w:eastAsia="en-GB"/>
              </w:rPr>
              <w:t xml:space="preserve"> </w:t>
            </w:r>
            <w:r w:rsidR="003B1238" w:rsidRPr="002C38C6">
              <w:rPr>
                <w:b/>
              </w:rPr>
              <w:t xml:space="preserve">Newsletter     </w:t>
            </w:r>
            <w:r w:rsidR="003B1238" w:rsidRPr="002C38C6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216358C6" wp14:editId="7B5170E1">
                  <wp:extent cx="137795" cy="15557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506EFB" w14:textId="77777777" w:rsidR="002C38C6" w:rsidRDefault="002C38C6" w:rsidP="00464C4C">
            <w:pPr>
              <w:spacing w:after="0" w:line="276" w:lineRule="auto"/>
              <w:rPr>
                <w:b/>
              </w:rPr>
            </w:pPr>
            <w:r w:rsidRPr="002C38C6">
              <w:rPr>
                <w:b/>
              </w:rPr>
              <w:t>Live Here Love Here Website</w:t>
            </w:r>
            <w:r>
              <w:rPr>
                <w:b/>
              </w:rPr>
              <w:t xml:space="preserve">          </w:t>
            </w:r>
            <w:r w:rsidRPr="002C38C6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17257564" wp14:editId="13153FB8">
                  <wp:extent cx="137795" cy="15557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E6D54" w14:textId="77777777" w:rsidR="002C38C6" w:rsidRPr="002C38C6" w:rsidRDefault="002C38C6" w:rsidP="00464C4C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 xml:space="preserve">Word of Mouth </w:t>
            </w:r>
            <w:r w:rsidRPr="002C38C6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35D477FA" wp14:editId="330B734F">
                  <wp:extent cx="137795" cy="155575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4D056" w14:textId="77777777" w:rsidR="002C38C6" w:rsidRPr="002C38C6" w:rsidRDefault="00CA1D26" w:rsidP="002C38C6">
            <w:pPr>
              <w:spacing w:after="0" w:line="276" w:lineRule="auto"/>
              <w:rPr>
                <w:b/>
              </w:rPr>
            </w:pPr>
            <w:r w:rsidRPr="008A7B9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A112E96" wp14:editId="6035181E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93980</wp:posOffset>
                      </wp:positionV>
                      <wp:extent cx="2793365" cy="287655"/>
                      <wp:effectExtent l="0" t="0" r="26035" b="171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3365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FD951" w14:textId="77777777" w:rsidR="0016762D" w:rsidRDefault="0016762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12E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6.65pt;margin-top:7.4pt;width:219.95pt;height:2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">
                      <v:textbox>
                        <w:txbxContent>
                          <w:p w14:paraId="14AFD951" w14:textId="77777777" w:rsidR="0016762D" w:rsidRDefault="0016762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38C6" w:rsidRPr="002C38C6">
              <w:rPr>
                <w:b/>
              </w:rPr>
              <w:t xml:space="preserve">Radio </w:t>
            </w:r>
            <w:r w:rsidR="002C38C6" w:rsidRPr="002C38C6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180C8A99" wp14:editId="342DBF50">
                  <wp:extent cx="137795" cy="155575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38C6" w:rsidRPr="002C38C6">
              <w:rPr>
                <w:b/>
              </w:rPr>
              <w:t xml:space="preserve"> </w:t>
            </w:r>
          </w:p>
          <w:p w14:paraId="30693C26" w14:textId="77777777" w:rsidR="002C38C6" w:rsidRPr="002C38C6" w:rsidRDefault="002C38C6" w:rsidP="002C38C6">
            <w:pPr>
              <w:spacing w:after="0" w:line="276" w:lineRule="auto"/>
              <w:rPr>
                <w:b/>
              </w:rPr>
            </w:pPr>
            <w:r w:rsidRPr="002C38C6">
              <w:rPr>
                <w:b/>
              </w:rPr>
              <w:t>Which channel?</w:t>
            </w:r>
          </w:p>
          <w:p w14:paraId="50355907" w14:textId="77777777" w:rsidR="002C38C6" w:rsidRPr="002C38C6" w:rsidRDefault="002C38C6" w:rsidP="002C38C6">
            <w:pPr>
              <w:spacing w:after="0" w:line="276" w:lineRule="auto"/>
              <w:rPr>
                <w:b/>
              </w:rPr>
            </w:pPr>
          </w:p>
          <w:p w14:paraId="29A55439" w14:textId="77777777" w:rsidR="002C38C6" w:rsidRDefault="00CA1D26" w:rsidP="002C38C6">
            <w:pPr>
              <w:spacing w:after="0" w:line="276" w:lineRule="auto"/>
              <w:rPr>
                <w:b/>
              </w:rPr>
            </w:pPr>
            <w:r w:rsidRPr="008A7B9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394D49E" wp14:editId="7FAD5E94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50165</wp:posOffset>
                      </wp:positionV>
                      <wp:extent cx="2776220" cy="287655"/>
                      <wp:effectExtent l="0" t="0" r="24130" b="1714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22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A3046" w14:textId="77777777" w:rsidR="00CA1D26" w:rsidRDefault="00CA1D26" w:rsidP="00CA1D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4D49E" id="_x0000_s1027" type="#_x0000_t202" style="position:absolute;margin-left:108pt;margin-top:3.95pt;width:218.6pt;height:22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">
                      <v:textbox>
                        <w:txbxContent>
                          <w:p w14:paraId="1B1A3046" w14:textId="77777777" w:rsidR="00CA1D26" w:rsidRDefault="00CA1D26" w:rsidP="00CA1D2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38C6" w:rsidRPr="002C38C6">
              <w:rPr>
                <w:b/>
              </w:rPr>
              <w:t xml:space="preserve">Newspaper </w:t>
            </w:r>
            <w:r w:rsidR="002C38C6" w:rsidRPr="002C38C6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59D2601F" wp14:editId="76BE74D4">
                  <wp:extent cx="137795" cy="15557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38C6" w:rsidRPr="002C38C6">
              <w:rPr>
                <w:b/>
              </w:rPr>
              <w:t xml:space="preserve"> </w:t>
            </w:r>
          </w:p>
          <w:p w14:paraId="469CD570" w14:textId="77777777" w:rsidR="002C38C6" w:rsidRPr="002C38C6" w:rsidRDefault="002C38C6" w:rsidP="002C38C6">
            <w:pPr>
              <w:spacing w:after="0" w:line="276" w:lineRule="auto"/>
              <w:rPr>
                <w:rFonts w:eastAsia="Times New Roman" w:cs="Arial"/>
                <w:b/>
                <w:lang w:eastAsia="en-GB"/>
              </w:rPr>
            </w:pPr>
            <w:r w:rsidRPr="002C38C6">
              <w:rPr>
                <w:b/>
              </w:rPr>
              <w:t>Which newspaper</w:t>
            </w:r>
            <w:r w:rsidR="00CA1D26">
              <w:rPr>
                <w:b/>
              </w:rPr>
              <w:t>?</w:t>
            </w:r>
            <w:r w:rsidR="00CA1D26" w:rsidRPr="0016762D">
              <w:rPr>
                <w:b/>
                <w:noProof/>
                <w:lang w:eastAsia="en-GB"/>
              </w:rPr>
              <w:t xml:space="preserve"> </w:t>
            </w:r>
          </w:p>
          <w:p w14:paraId="09B51583" w14:textId="77777777" w:rsidR="002C38C6" w:rsidRPr="002C38C6" w:rsidRDefault="002C38C6" w:rsidP="002C38C6">
            <w:pPr>
              <w:spacing w:after="0" w:line="276" w:lineRule="auto"/>
              <w:rPr>
                <w:b/>
              </w:rPr>
            </w:pPr>
          </w:p>
          <w:p w14:paraId="030704AE" w14:textId="77777777" w:rsidR="00CA1D26" w:rsidRDefault="00CA1D26" w:rsidP="002C38C6">
            <w:pPr>
              <w:spacing w:after="0" w:line="276" w:lineRule="auto"/>
              <w:rPr>
                <w:b/>
              </w:rPr>
            </w:pPr>
            <w:r w:rsidRPr="008A7B98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83D578C" wp14:editId="645484E7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34925</wp:posOffset>
                      </wp:positionV>
                      <wp:extent cx="2776220" cy="287655"/>
                      <wp:effectExtent l="0" t="0" r="24130" b="1714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6220" cy="287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1FC7A" w14:textId="77777777" w:rsidR="00CA1D26" w:rsidRDefault="00CA1D26" w:rsidP="00CA1D2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D578C" id="_x0000_s1028" type="#_x0000_t202" style="position:absolute;margin-left:107.85pt;margin-top:2.75pt;width:218.6pt;height:22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">
                      <v:textbox>
                        <w:txbxContent>
                          <w:p w14:paraId="52F1FC7A" w14:textId="77777777" w:rsidR="00CA1D26" w:rsidRDefault="00CA1D26" w:rsidP="00CA1D2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38C6" w:rsidRPr="002C38C6">
              <w:rPr>
                <w:b/>
              </w:rPr>
              <w:t xml:space="preserve">Other </w:t>
            </w:r>
            <w:r w:rsidR="002C38C6" w:rsidRPr="002C38C6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7499725E" wp14:editId="3DC5872B">
                  <wp:extent cx="137795" cy="15557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C38C6" w:rsidRPr="002C38C6">
              <w:rPr>
                <w:b/>
              </w:rPr>
              <w:t xml:space="preserve"> </w:t>
            </w:r>
          </w:p>
          <w:p w14:paraId="3F4B42A1" w14:textId="77777777" w:rsidR="002C38C6" w:rsidRPr="002C38C6" w:rsidRDefault="002C38C6" w:rsidP="002C38C6">
            <w:pPr>
              <w:spacing w:after="0" w:line="276" w:lineRule="auto"/>
              <w:rPr>
                <w:b/>
              </w:rPr>
            </w:pPr>
            <w:r w:rsidRPr="002C38C6">
              <w:rPr>
                <w:b/>
              </w:rPr>
              <w:t>(please specify)</w:t>
            </w:r>
            <w:r w:rsidR="00CA1D26" w:rsidRPr="0016762D">
              <w:rPr>
                <w:b/>
                <w:noProof/>
                <w:lang w:eastAsia="en-GB"/>
              </w:rPr>
              <w:t xml:space="preserve"> </w:t>
            </w:r>
          </w:p>
          <w:p w14:paraId="4547F5E7" w14:textId="77777777" w:rsidR="003B1238" w:rsidRPr="00982DE4" w:rsidRDefault="003B1238" w:rsidP="00464C4C">
            <w:pPr>
              <w:spacing w:after="0" w:line="240" w:lineRule="auto"/>
            </w:pPr>
          </w:p>
        </w:tc>
      </w:tr>
      <w:tr w:rsidR="003B1238" w:rsidRPr="00982DE4" w14:paraId="0F0B03FB" w14:textId="77777777" w:rsidTr="002C38C6">
        <w:trPr>
          <w:trHeight w:val="589"/>
        </w:trPr>
        <w:tc>
          <w:tcPr>
            <w:tcW w:w="2353" w:type="dxa"/>
          </w:tcPr>
          <w:p w14:paraId="589A8ED4" w14:textId="4006CFBE" w:rsidR="003B1238" w:rsidRPr="00982DE4" w:rsidRDefault="003B1238" w:rsidP="00CA1D26">
            <w:pPr>
              <w:spacing w:after="0" w:line="240" w:lineRule="auto"/>
              <w:ind w:right="-68"/>
            </w:pPr>
            <w:r w:rsidRPr="00982DE4">
              <w:t xml:space="preserve">Are the groups/ individuals activities carried out in an area managed by </w:t>
            </w:r>
            <w:r w:rsidR="00CA1D26">
              <w:t>NI</w:t>
            </w:r>
            <w:r w:rsidR="00CA1D26" w:rsidRPr="00982DE4">
              <w:t xml:space="preserve"> </w:t>
            </w:r>
            <w:r w:rsidRPr="00982DE4">
              <w:t xml:space="preserve">Housing Executive or </w:t>
            </w:r>
            <w:r w:rsidR="00CA1D26">
              <w:t>Choice Housing</w:t>
            </w:r>
            <w:r w:rsidRPr="00982DE4">
              <w:t xml:space="preserve">? </w:t>
            </w:r>
          </w:p>
        </w:tc>
        <w:tc>
          <w:tcPr>
            <w:tcW w:w="6958" w:type="dxa"/>
          </w:tcPr>
          <w:p w14:paraId="3C663202" w14:textId="77777777" w:rsidR="003B1238" w:rsidRPr="00982DE4" w:rsidRDefault="003B1238" w:rsidP="00464C4C">
            <w:pPr>
              <w:spacing w:after="0" w:line="276" w:lineRule="auto"/>
              <w:rPr>
                <w:noProof/>
              </w:rPr>
            </w:pPr>
          </w:p>
          <w:p w14:paraId="37994C25" w14:textId="77777777" w:rsidR="003B1238" w:rsidRPr="00982DE4" w:rsidRDefault="003B1238" w:rsidP="00464C4C">
            <w:pPr>
              <w:spacing w:after="0" w:line="240" w:lineRule="auto"/>
            </w:pPr>
            <w:r w:rsidRPr="00982DE4">
              <w:rPr>
                <w:noProof/>
              </w:rPr>
              <w:t xml:space="preserve">Yes             </w:t>
            </w:r>
            <w:r w:rsidRPr="00982DE4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1DF5ABCC" wp14:editId="74CC7478">
                  <wp:extent cx="137795" cy="1555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DE4">
              <w:rPr>
                <w:rFonts w:eastAsia="Times New Roman" w:cs="Arial"/>
                <w:b/>
                <w:lang w:eastAsia="en-GB"/>
              </w:rPr>
              <w:t xml:space="preserve">                                    </w:t>
            </w:r>
            <w:r w:rsidRPr="002C38C6">
              <w:rPr>
                <w:rFonts w:eastAsia="Times New Roman" w:cs="Arial"/>
                <w:lang w:eastAsia="en-GB"/>
              </w:rPr>
              <w:t>No</w:t>
            </w:r>
            <w:r w:rsidRPr="00982DE4">
              <w:rPr>
                <w:rFonts w:eastAsia="Times New Roman" w:cs="Arial"/>
                <w:b/>
                <w:lang w:eastAsia="en-GB"/>
              </w:rPr>
              <w:t xml:space="preserve">             </w:t>
            </w:r>
            <w:r w:rsidRPr="00982DE4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629D103F" wp14:editId="3E8531A7">
                  <wp:extent cx="137795" cy="15557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8C6" w:rsidRPr="00982DE4" w14:paraId="51729BC3" w14:textId="77777777" w:rsidTr="002C38C6">
        <w:trPr>
          <w:trHeight w:val="589"/>
        </w:trPr>
        <w:tc>
          <w:tcPr>
            <w:tcW w:w="2353" w:type="dxa"/>
          </w:tcPr>
          <w:p w14:paraId="34A4742C" w14:textId="77777777" w:rsidR="002C38C6" w:rsidRPr="00982DE4" w:rsidRDefault="002C38C6" w:rsidP="00D4630E">
            <w:pPr>
              <w:spacing w:after="0" w:line="240" w:lineRule="auto"/>
              <w:ind w:right="-68"/>
            </w:pPr>
            <w:r>
              <w:t>Are the groups/ individuals activities carried out in and around a coastal or inland waterway?</w:t>
            </w:r>
          </w:p>
        </w:tc>
        <w:tc>
          <w:tcPr>
            <w:tcW w:w="6958" w:type="dxa"/>
          </w:tcPr>
          <w:p w14:paraId="24099A79" w14:textId="77777777" w:rsidR="002C38C6" w:rsidRDefault="002C38C6" w:rsidP="00D4630E">
            <w:pPr>
              <w:spacing w:after="0" w:line="276" w:lineRule="auto"/>
              <w:rPr>
                <w:noProof/>
              </w:rPr>
            </w:pPr>
          </w:p>
          <w:p w14:paraId="1F77C94F" w14:textId="77777777" w:rsidR="002C38C6" w:rsidRPr="00982DE4" w:rsidRDefault="002C38C6" w:rsidP="00D4630E">
            <w:pPr>
              <w:spacing w:after="0" w:line="276" w:lineRule="auto"/>
              <w:rPr>
                <w:noProof/>
              </w:rPr>
            </w:pPr>
            <w:r w:rsidRPr="00982DE4">
              <w:rPr>
                <w:noProof/>
              </w:rPr>
              <w:t xml:space="preserve">Yes             </w:t>
            </w:r>
            <w:r w:rsidRPr="00982DE4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16CEBBAC" wp14:editId="14026D75">
                  <wp:extent cx="137795" cy="155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DE4">
              <w:rPr>
                <w:rFonts w:eastAsia="Times New Roman" w:cs="Arial"/>
                <w:b/>
                <w:lang w:eastAsia="en-GB"/>
              </w:rPr>
              <w:t xml:space="preserve">                                    </w:t>
            </w:r>
            <w:r w:rsidRPr="006D6D48">
              <w:rPr>
                <w:rFonts w:eastAsia="Times New Roman" w:cs="Arial"/>
                <w:lang w:eastAsia="en-GB"/>
              </w:rPr>
              <w:t xml:space="preserve">No </w:t>
            </w:r>
            <w:r w:rsidRPr="00982DE4">
              <w:rPr>
                <w:rFonts w:eastAsia="Times New Roman" w:cs="Arial"/>
                <w:b/>
                <w:lang w:eastAsia="en-GB"/>
              </w:rPr>
              <w:t xml:space="preserve">            </w:t>
            </w:r>
            <w:r w:rsidRPr="00982DE4">
              <w:rPr>
                <w:rFonts w:eastAsia="Times New Roman" w:cs="Arial"/>
                <w:b/>
                <w:noProof/>
                <w:lang w:eastAsia="en-GB"/>
              </w:rPr>
              <w:drawing>
                <wp:inline distT="0" distB="0" distL="0" distR="0" wp14:anchorId="3C2DEF48" wp14:editId="49416576">
                  <wp:extent cx="137795" cy="1555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38" w:rsidRPr="00982DE4" w14:paraId="6E43ADD6" w14:textId="77777777" w:rsidTr="003B1238">
        <w:trPr>
          <w:trHeight w:val="589"/>
        </w:trPr>
        <w:tc>
          <w:tcPr>
            <w:tcW w:w="9311" w:type="dxa"/>
            <w:gridSpan w:val="2"/>
          </w:tcPr>
          <w:p w14:paraId="34CE6D4B" w14:textId="77777777" w:rsidR="003B1238" w:rsidRPr="00982DE4" w:rsidRDefault="003B1238" w:rsidP="007423A3">
            <w:pPr>
              <w:spacing w:after="0" w:line="276" w:lineRule="auto"/>
              <w:ind w:right="-68"/>
              <w:rPr>
                <w:noProof/>
              </w:rPr>
            </w:pPr>
            <w:r w:rsidRPr="007F0B1F">
              <w:rPr>
                <w:b/>
                <w:bCs/>
                <w:i/>
                <w:iCs/>
                <w:color w:val="FF3399"/>
              </w:rPr>
              <w:t xml:space="preserve">PLEASE </w:t>
            </w:r>
            <w:r w:rsidR="007423A3" w:rsidRPr="007F0B1F">
              <w:rPr>
                <w:b/>
                <w:bCs/>
                <w:i/>
                <w:iCs/>
                <w:color w:val="FF3399"/>
              </w:rPr>
              <w:t>HIGHLIGHT</w:t>
            </w:r>
            <w:r w:rsidRPr="007F0B1F">
              <w:rPr>
                <w:b/>
                <w:bCs/>
                <w:i/>
                <w:iCs/>
                <w:color w:val="FF3399"/>
              </w:rPr>
              <w:t xml:space="preserve"> ALL THE CATEGORIES YOU ARE NOMINATING YOUR GROUP/ INDIVIDUAL FOR. </w:t>
            </w:r>
            <w:r w:rsidRPr="007F0B1F">
              <w:rPr>
                <w:b/>
                <w:bCs/>
                <w:i/>
                <w:iCs/>
                <w:color w:val="FF3399"/>
                <w:u w:val="single"/>
              </w:rPr>
              <w:t xml:space="preserve">PLEASE </w:t>
            </w:r>
            <w:r w:rsidR="007423A3" w:rsidRPr="007F0B1F">
              <w:rPr>
                <w:b/>
                <w:bCs/>
                <w:i/>
                <w:iCs/>
                <w:color w:val="FF3399"/>
                <w:u w:val="single"/>
              </w:rPr>
              <w:t>HIGHLIGHT</w:t>
            </w:r>
            <w:r w:rsidRPr="007F0B1F">
              <w:rPr>
                <w:b/>
                <w:bCs/>
                <w:i/>
                <w:iCs/>
                <w:color w:val="FF3399"/>
                <w:u w:val="single"/>
              </w:rPr>
              <w:t xml:space="preserve"> ALL THAT APPLY</w:t>
            </w:r>
            <w:r w:rsidRPr="007F0B1F">
              <w:rPr>
                <w:b/>
                <w:bCs/>
                <w:i/>
                <w:iCs/>
                <w:color w:val="FF3399"/>
              </w:rPr>
              <w:t>:</w:t>
            </w:r>
          </w:p>
        </w:tc>
      </w:tr>
      <w:tr w:rsidR="003B1238" w:rsidRPr="00982DE4" w14:paraId="303F4732" w14:textId="77777777" w:rsidTr="003B1238">
        <w:trPr>
          <w:trHeight w:val="278"/>
        </w:trPr>
        <w:tc>
          <w:tcPr>
            <w:tcW w:w="9311" w:type="dxa"/>
            <w:gridSpan w:val="2"/>
          </w:tcPr>
          <w:p w14:paraId="3570D18B" w14:textId="77777777" w:rsidR="00982DE4" w:rsidRPr="00982DE4" w:rsidRDefault="00982DE4" w:rsidP="00982DE4">
            <w:pPr>
              <w:pStyle w:val="ListParagraph"/>
              <w:spacing w:line="360" w:lineRule="auto"/>
              <w:rPr>
                <w:rFonts w:asciiTheme="minorHAnsi" w:hAnsiTheme="minorHAnsi"/>
              </w:rPr>
            </w:pPr>
          </w:p>
          <w:p w14:paraId="4423A36D" w14:textId="77777777" w:rsidR="00982DE4" w:rsidRPr="00982DE4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982DE4">
              <w:rPr>
                <w:rFonts w:asciiTheme="minorHAnsi" w:hAnsiTheme="minorHAnsi"/>
              </w:rPr>
              <w:t xml:space="preserve">Antrim and Newtownabbey Litter Heroes Award  </w:t>
            </w:r>
          </w:p>
          <w:p w14:paraId="264175F3" w14:textId="77777777" w:rsidR="00982DE4" w:rsidRPr="00982DE4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982DE4">
              <w:rPr>
                <w:rFonts w:asciiTheme="minorHAnsi" w:hAnsiTheme="minorHAnsi"/>
              </w:rPr>
              <w:t xml:space="preserve">Ards and North Down Litter Heroes Award                  </w:t>
            </w:r>
          </w:p>
          <w:p w14:paraId="3856AD97" w14:textId="77777777" w:rsidR="00982DE4" w:rsidRPr="00982DE4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982DE4">
              <w:rPr>
                <w:rFonts w:asciiTheme="minorHAnsi" w:hAnsiTheme="minorHAnsi"/>
              </w:rPr>
              <w:t xml:space="preserve">Armagh City, Banbridge and Craigavon Litter Heroes Award                                                                                                                                    </w:t>
            </w:r>
          </w:p>
          <w:p w14:paraId="704E4A2D" w14:textId="77777777" w:rsidR="00982DE4" w:rsidRPr="00982DE4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982DE4">
              <w:rPr>
                <w:rFonts w:asciiTheme="minorHAnsi" w:hAnsiTheme="minorHAnsi"/>
              </w:rPr>
              <w:t xml:space="preserve">Belfast City Litter Heroes Award                                                  </w:t>
            </w:r>
          </w:p>
          <w:p w14:paraId="068095C4" w14:textId="77777777" w:rsidR="00982DE4" w:rsidRPr="00982DE4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982DE4">
              <w:rPr>
                <w:rFonts w:asciiTheme="minorHAnsi" w:hAnsiTheme="minorHAnsi"/>
              </w:rPr>
              <w:t xml:space="preserve">Derry City and Strabane Litter Heroes Award             </w:t>
            </w:r>
          </w:p>
          <w:p w14:paraId="0DFE2599" w14:textId="77777777" w:rsidR="002C38C6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982DE4">
              <w:rPr>
                <w:rFonts w:asciiTheme="minorHAnsi" w:hAnsiTheme="minorHAnsi"/>
              </w:rPr>
              <w:t xml:space="preserve">Fermanagh and Omagh Litter Heroes Award   </w:t>
            </w:r>
          </w:p>
          <w:p w14:paraId="69F50432" w14:textId="560A5C56" w:rsidR="00982DE4" w:rsidRPr="002C38C6" w:rsidRDefault="002C38C6" w:rsidP="002C38C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Lisburn and Castlereagh</w:t>
            </w:r>
            <w:r w:rsidR="005C5853">
              <w:rPr>
                <w:rFonts w:asciiTheme="minorHAnsi" w:hAnsiTheme="minorHAnsi"/>
              </w:rPr>
              <w:t xml:space="preserve"> City</w:t>
            </w:r>
            <w:r>
              <w:rPr>
                <w:rFonts w:asciiTheme="minorHAnsi" w:hAnsiTheme="minorHAnsi"/>
              </w:rPr>
              <w:t xml:space="preserve"> Litter Heroes Award</w:t>
            </w:r>
            <w:r w:rsidRPr="00982DE4">
              <w:rPr>
                <w:rFonts w:asciiTheme="minorHAnsi" w:hAnsiTheme="minorHAnsi"/>
              </w:rPr>
              <w:t xml:space="preserve">            </w:t>
            </w:r>
            <w:r w:rsidR="00982DE4" w:rsidRPr="002C38C6">
              <w:rPr>
                <w:rFonts w:asciiTheme="minorHAnsi" w:hAnsiTheme="minorHAnsi"/>
              </w:rPr>
              <w:t xml:space="preserve">             </w:t>
            </w:r>
          </w:p>
          <w:p w14:paraId="77AED30B" w14:textId="77777777" w:rsidR="00982DE4" w:rsidRPr="00982DE4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982DE4">
              <w:rPr>
                <w:rFonts w:asciiTheme="minorHAnsi" w:hAnsiTheme="minorHAnsi"/>
              </w:rPr>
              <w:t xml:space="preserve">Mid and East Antrim Litter Heroes Award                    </w:t>
            </w:r>
          </w:p>
          <w:p w14:paraId="08E347E2" w14:textId="77777777" w:rsidR="00982DE4" w:rsidRPr="00982DE4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982DE4">
              <w:rPr>
                <w:rFonts w:asciiTheme="minorHAnsi" w:hAnsiTheme="minorHAnsi"/>
              </w:rPr>
              <w:t xml:space="preserve">Mid Ulster Litter Heroes Award                                                          </w:t>
            </w:r>
          </w:p>
          <w:p w14:paraId="12495862" w14:textId="77777777" w:rsidR="00982DE4" w:rsidRPr="00982DE4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982DE4">
              <w:rPr>
                <w:rFonts w:asciiTheme="minorHAnsi" w:hAnsiTheme="minorHAnsi"/>
              </w:rPr>
              <w:t>Newry, Mourne and Down Litter Heroes Award </w:t>
            </w:r>
          </w:p>
          <w:p w14:paraId="22D072AF" w14:textId="77777777" w:rsidR="00982DE4" w:rsidRDefault="00982DE4" w:rsidP="00982DE4">
            <w:pPr>
              <w:pStyle w:val="ListParagraph"/>
              <w:spacing w:line="360" w:lineRule="auto"/>
              <w:rPr>
                <w:rFonts w:asciiTheme="minorHAnsi" w:hAnsiTheme="minorHAnsi"/>
              </w:rPr>
            </w:pPr>
          </w:p>
          <w:p w14:paraId="31CC5733" w14:textId="77777777" w:rsidR="002C38C6" w:rsidRPr="00982DE4" w:rsidRDefault="002C38C6" w:rsidP="00982DE4">
            <w:pPr>
              <w:pStyle w:val="ListParagraph"/>
              <w:spacing w:line="360" w:lineRule="auto"/>
              <w:rPr>
                <w:rFonts w:asciiTheme="minorHAnsi" w:hAnsiTheme="minorHAnsi"/>
              </w:rPr>
            </w:pPr>
          </w:p>
          <w:p w14:paraId="073A1F24" w14:textId="77777777" w:rsidR="002C38C6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982DE4">
              <w:rPr>
                <w:rFonts w:asciiTheme="minorHAnsi" w:hAnsiTheme="minorHAnsi"/>
              </w:rPr>
              <w:lastRenderedPageBreak/>
              <w:t xml:space="preserve">Adopt A Spot Award Sponsored by Keep Northern Ireland Beautiful       </w:t>
            </w:r>
          </w:p>
          <w:p w14:paraId="5BC952DC" w14:textId="11F067AD" w:rsidR="00982DE4" w:rsidRPr="007F0B1F" w:rsidRDefault="002C38C6" w:rsidP="005A16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  <w:color w:val="FF3399"/>
              </w:rPr>
            </w:pPr>
            <w:r w:rsidRPr="008A7B98">
              <w:rPr>
                <w:rFonts w:asciiTheme="minorHAnsi" w:hAnsiTheme="minorHAnsi"/>
              </w:rPr>
              <w:t xml:space="preserve">Coast Care Award </w:t>
            </w:r>
            <w:r w:rsidRPr="005A16F7">
              <w:rPr>
                <w:rFonts w:asciiTheme="minorHAnsi" w:hAnsiTheme="minorHAnsi"/>
              </w:rPr>
              <w:t xml:space="preserve">presented </w:t>
            </w:r>
            <w:r w:rsidRPr="002C7501">
              <w:rPr>
                <w:rFonts w:asciiTheme="minorHAnsi" w:hAnsiTheme="minorHAnsi"/>
              </w:rPr>
              <w:t xml:space="preserve">by Coca-Cola </w:t>
            </w:r>
            <w:r w:rsidRPr="005A16F7">
              <w:rPr>
                <w:rFonts w:asciiTheme="minorHAnsi" w:hAnsiTheme="minorHAnsi"/>
              </w:rPr>
              <w:t xml:space="preserve">HBC    </w:t>
            </w:r>
            <w:r w:rsidR="005C5853" w:rsidRPr="007F0B1F">
              <w:rPr>
                <w:b/>
                <w:color w:val="FF3399"/>
              </w:rPr>
              <w:t xml:space="preserve">(under 12’s not eligible)                                                                                                                                                    </w:t>
            </w:r>
          </w:p>
          <w:p w14:paraId="557CB742" w14:textId="77777777" w:rsidR="00982DE4" w:rsidRPr="005A16F7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5A16F7">
              <w:rPr>
                <w:rFonts w:asciiTheme="minorHAnsi" w:hAnsiTheme="minorHAnsi"/>
              </w:rPr>
              <w:t xml:space="preserve">Good Neighbour Award sponsored by Choice Housing   </w:t>
            </w:r>
          </w:p>
          <w:p w14:paraId="2C8F4A0D" w14:textId="77777777" w:rsidR="00982DE4" w:rsidRPr="005A16F7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5A16F7">
              <w:rPr>
                <w:rFonts w:asciiTheme="minorHAnsi" w:hAnsiTheme="minorHAnsi"/>
              </w:rPr>
              <w:t xml:space="preserve">Community Together Award sponsored by Northern Ireland Housing Executive                                                                 </w:t>
            </w:r>
          </w:p>
          <w:p w14:paraId="10189DDB" w14:textId="5249B310" w:rsidR="00982DE4" w:rsidRPr="005A16F7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5A16F7">
              <w:rPr>
                <w:rFonts w:asciiTheme="minorHAnsi" w:hAnsiTheme="minorHAnsi"/>
              </w:rPr>
              <w:t>The BIG Transformation Award sponsored by McDonald</w:t>
            </w:r>
            <w:r w:rsidR="00360436" w:rsidRPr="005A16F7">
              <w:rPr>
                <w:rFonts w:asciiTheme="minorHAnsi" w:hAnsiTheme="minorHAnsi"/>
              </w:rPr>
              <w:t>’</w:t>
            </w:r>
            <w:r w:rsidRPr="005A16F7">
              <w:rPr>
                <w:rFonts w:asciiTheme="minorHAnsi" w:hAnsiTheme="minorHAnsi"/>
              </w:rPr>
              <w:t xml:space="preserve">s    </w:t>
            </w:r>
            <w:r w:rsidR="005C5853" w:rsidRPr="007F0B1F">
              <w:rPr>
                <w:b/>
                <w:color w:val="FF3399"/>
              </w:rPr>
              <w:t xml:space="preserve">(under 16’s not eligible)                                                </w:t>
            </w:r>
            <w:r w:rsidR="006133D2" w:rsidRPr="007F0B1F">
              <w:rPr>
                <w:rFonts w:asciiTheme="minorHAnsi" w:hAnsiTheme="minorHAnsi"/>
                <w:b/>
                <w:color w:val="FF3399"/>
              </w:rPr>
              <w:t xml:space="preserve"> </w:t>
            </w:r>
            <w:r w:rsidRPr="007F0B1F">
              <w:rPr>
                <w:rFonts w:asciiTheme="minorHAnsi" w:hAnsiTheme="minorHAnsi"/>
                <w:b/>
                <w:color w:val="FF3399"/>
              </w:rPr>
              <w:t xml:space="preserve">                                               </w:t>
            </w:r>
          </w:p>
          <w:p w14:paraId="1B6C98D4" w14:textId="539FD3A5" w:rsidR="003B1238" w:rsidRPr="00982DE4" w:rsidRDefault="00982DE4" w:rsidP="00982DE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/>
              </w:rPr>
            </w:pPr>
            <w:r w:rsidRPr="005A16F7">
              <w:rPr>
                <w:rFonts w:asciiTheme="minorHAnsi" w:hAnsiTheme="minorHAnsi"/>
              </w:rPr>
              <w:t>Spirit of Live Here Love Here Award sponsored by D</w:t>
            </w:r>
            <w:r w:rsidR="006133D2" w:rsidRPr="005A16F7">
              <w:rPr>
                <w:rFonts w:asciiTheme="minorHAnsi" w:hAnsiTheme="minorHAnsi"/>
              </w:rPr>
              <w:t xml:space="preserve">epartment of </w:t>
            </w:r>
            <w:r w:rsidRPr="005A16F7">
              <w:rPr>
                <w:rFonts w:asciiTheme="minorHAnsi" w:hAnsiTheme="minorHAnsi"/>
              </w:rPr>
              <w:t>A</w:t>
            </w:r>
            <w:r w:rsidR="006133D2" w:rsidRPr="005A16F7">
              <w:rPr>
                <w:rFonts w:asciiTheme="minorHAnsi" w:hAnsiTheme="minorHAnsi"/>
              </w:rPr>
              <w:t xml:space="preserve">griculture, Environment </w:t>
            </w:r>
            <w:r w:rsidR="006133D2">
              <w:rPr>
                <w:rFonts w:asciiTheme="minorHAnsi" w:hAnsiTheme="minorHAnsi"/>
              </w:rPr>
              <w:t xml:space="preserve">and </w:t>
            </w:r>
            <w:r w:rsidRPr="00982DE4">
              <w:rPr>
                <w:rFonts w:asciiTheme="minorHAnsi" w:hAnsiTheme="minorHAnsi"/>
              </w:rPr>
              <w:t>R</w:t>
            </w:r>
            <w:r w:rsidR="006133D2">
              <w:rPr>
                <w:rFonts w:asciiTheme="minorHAnsi" w:hAnsiTheme="minorHAnsi"/>
              </w:rPr>
              <w:t xml:space="preserve">ural </w:t>
            </w:r>
            <w:r w:rsidRPr="00982DE4">
              <w:rPr>
                <w:rFonts w:asciiTheme="minorHAnsi" w:hAnsiTheme="minorHAnsi"/>
              </w:rPr>
              <w:t>A</w:t>
            </w:r>
            <w:r w:rsidR="006133D2">
              <w:rPr>
                <w:rFonts w:asciiTheme="minorHAnsi" w:hAnsiTheme="minorHAnsi"/>
              </w:rPr>
              <w:t xml:space="preserve">ffairs. </w:t>
            </w:r>
          </w:p>
          <w:p w14:paraId="302FAE52" w14:textId="77777777" w:rsidR="003B1238" w:rsidRPr="00982DE4" w:rsidRDefault="003B1238" w:rsidP="003B1238">
            <w:pPr>
              <w:spacing w:after="0" w:line="240" w:lineRule="auto"/>
              <w:ind w:right="-68"/>
              <w:rPr>
                <w:b/>
                <w:bCs/>
                <w:i/>
                <w:iCs/>
                <w:color w:val="EB0789"/>
              </w:rPr>
            </w:pPr>
          </w:p>
        </w:tc>
      </w:tr>
    </w:tbl>
    <w:p w14:paraId="069B26FA" w14:textId="77777777" w:rsidR="00982DE4" w:rsidRPr="00982DE4" w:rsidRDefault="00982DE4" w:rsidP="003B1238"/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6"/>
        <w:gridCol w:w="5123"/>
      </w:tblGrid>
      <w:tr w:rsidR="003B1238" w:rsidRPr="00982DE4" w14:paraId="05CDB1DE" w14:textId="77777777" w:rsidTr="002C38C6">
        <w:tc>
          <w:tcPr>
            <w:tcW w:w="9209" w:type="dxa"/>
            <w:gridSpan w:val="2"/>
          </w:tcPr>
          <w:p w14:paraId="0933082F" w14:textId="77777777" w:rsidR="003B1238" w:rsidRPr="00982DE4" w:rsidRDefault="003B1238" w:rsidP="00464C4C">
            <w:pPr>
              <w:spacing w:after="0" w:line="240" w:lineRule="auto"/>
              <w:rPr>
                <w:b/>
                <w:i/>
                <w:color w:val="D10980"/>
              </w:rPr>
            </w:pPr>
            <w:r w:rsidRPr="00982DE4">
              <w:rPr>
                <w:color w:val="D10980"/>
              </w:rPr>
              <w:br w:type="page"/>
            </w:r>
            <w:r w:rsidRPr="007F0B1F">
              <w:rPr>
                <w:b/>
                <w:i/>
                <w:color w:val="FF3399"/>
              </w:rPr>
              <w:t>PLEASE WRITE WHY YOU FEEL THE GROUP OR INDIVIDUAL DESERVE RECOGNITION. PLEASE MENTION ANY ACHIEVEMENTS, OBSTACLES FACED, PARTNERSHIPS AND ONGOING WORK. (MAX 300 WORDS)</w:t>
            </w:r>
          </w:p>
        </w:tc>
      </w:tr>
      <w:tr w:rsidR="003B1238" w:rsidRPr="00982DE4" w14:paraId="61AC4C48" w14:textId="77777777" w:rsidTr="002C38C6">
        <w:tc>
          <w:tcPr>
            <w:tcW w:w="9209" w:type="dxa"/>
            <w:gridSpan w:val="2"/>
          </w:tcPr>
          <w:p w14:paraId="3F2D4D5E" w14:textId="77777777" w:rsidR="003B1238" w:rsidRPr="00982DE4" w:rsidRDefault="003B1238" w:rsidP="00464C4C">
            <w:pPr>
              <w:spacing w:after="0" w:line="240" w:lineRule="auto"/>
            </w:pPr>
          </w:p>
          <w:p w14:paraId="47FDE012" w14:textId="77777777" w:rsidR="003B1238" w:rsidRPr="00982DE4" w:rsidRDefault="003B1238" w:rsidP="00464C4C">
            <w:pPr>
              <w:spacing w:after="0" w:line="240" w:lineRule="auto"/>
            </w:pPr>
          </w:p>
          <w:p w14:paraId="7189F2F8" w14:textId="77777777" w:rsidR="003B1238" w:rsidRPr="00982DE4" w:rsidRDefault="003B1238" w:rsidP="00464C4C">
            <w:pPr>
              <w:spacing w:after="0" w:line="240" w:lineRule="auto"/>
            </w:pPr>
          </w:p>
          <w:p w14:paraId="543B0B87" w14:textId="77777777" w:rsidR="003B1238" w:rsidRPr="00982DE4" w:rsidRDefault="003B1238" w:rsidP="00464C4C">
            <w:pPr>
              <w:spacing w:after="0" w:line="240" w:lineRule="auto"/>
            </w:pPr>
          </w:p>
          <w:p w14:paraId="7836288F" w14:textId="77777777" w:rsidR="003B1238" w:rsidRPr="00982DE4" w:rsidRDefault="003B1238" w:rsidP="00464C4C">
            <w:pPr>
              <w:spacing w:after="0" w:line="240" w:lineRule="auto"/>
            </w:pPr>
          </w:p>
          <w:p w14:paraId="50BEF314" w14:textId="77777777" w:rsidR="003B1238" w:rsidRPr="00982DE4" w:rsidRDefault="003B1238" w:rsidP="00464C4C">
            <w:pPr>
              <w:spacing w:after="0" w:line="240" w:lineRule="auto"/>
            </w:pPr>
          </w:p>
          <w:p w14:paraId="48802D4B" w14:textId="77777777" w:rsidR="003B1238" w:rsidRPr="00982DE4" w:rsidRDefault="003B1238" w:rsidP="00464C4C">
            <w:pPr>
              <w:spacing w:after="0" w:line="240" w:lineRule="auto"/>
            </w:pPr>
          </w:p>
          <w:p w14:paraId="785666B7" w14:textId="77777777" w:rsidR="003B1238" w:rsidRPr="00982DE4" w:rsidRDefault="003B1238" w:rsidP="00464C4C">
            <w:pPr>
              <w:spacing w:after="0" w:line="240" w:lineRule="auto"/>
            </w:pPr>
          </w:p>
          <w:p w14:paraId="25AF7DD5" w14:textId="77777777" w:rsidR="003B1238" w:rsidRPr="00982DE4" w:rsidRDefault="003B1238" w:rsidP="00464C4C">
            <w:pPr>
              <w:spacing w:after="0" w:line="240" w:lineRule="auto"/>
            </w:pPr>
          </w:p>
          <w:p w14:paraId="587B17E3" w14:textId="77777777" w:rsidR="003B1238" w:rsidRPr="00982DE4" w:rsidRDefault="003B1238" w:rsidP="00464C4C">
            <w:pPr>
              <w:spacing w:after="0" w:line="240" w:lineRule="auto"/>
            </w:pPr>
          </w:p>
          <w:p w14:paraId="0550528F" w14:textId="77777777" w:rsidR="003B1238" w:rsidRPr="00982DE4" w:rsidRDefault="003B1238" w:rsidP="00464C4C">
            <w:pPr>
              <w:spacing w:after="0" w:line="240" w:lineRule="auto"/>
            </w:pPr>
          </w:p>
          <w:p w14:paraId="757BEB6C" w14:textId="77777777" w:rsidR="003B1238" w:rsidRDefault="003B1238" w:rsidP="00464C4C">
            <w:pPr>
              <w:spacing w:after="0" w:line="240" w:lineRule="auto"/>
            </w:pPr>
          </w:p>
          <w:p w14:paraId="59A79552" w14:textId="77777777" w:rsidR="003B1238" w:rsidRPr="00982DE4" w:rsidRDefault="003B1238" w:rsidP="00464C4C">
            <w:pPr>
              <w:spacing w:after="0" w:line="240" w:lineRule="auto"/>
            </w:pPr>
          </w:p>
          <w:p w14:paraId="0D1844A2" w14:textId="77777777" w:rsidR="003B1238" w:rsidRPr="00982DE4" w:rsidRDefault="003B1238" w:rsidP="00464C4C">
            <w:pPr>
              <w:spacing w:after="0" w:line="240" w:lineRule="auto"/>
            </w:pPr>
          </w:p>
          <w:p w14:paraId="770DA628" w14:textId="77777777" w:rsidR="003B1238" w:rsidRPr="00982DE4" w:rsidRDefault="003B1238" w:rsidP="00464C4C">
            <w:pPr>
              <w:spacing w:after="0" w:line="240" w:lineRule="auto"/>
            </w:pPr>
          </w:p>
        </w:tc>
      </w:tr>
      <w:tr w:rsidR="003B1238" w:rsidRPr="00982DE4" w14:paraId="1163FD03" w14:textId="77777777" w:rsidTr="002C38C6">
        <w:tc>
          <w:tcPr>
            <w:tcW w:w="9209" w:type="dxa"/>
            <w:gridSpan w:val="2"/>
          </w:tcPr>
          <w:p w14:paraId="29F75AD2" w14:textId="244F67B8" w:rsidR="003B1238" w:rsidRPr="00982DE4" w:rsidRDefault="003B1238" w:rsidP="00CA1D26">
            <w:pPr>
              <w:spacing w:after="0" w:line="240" w:lineRule="auto"/>
              <w:rPr>
                <w:b/>
                <w:i/>
              </w:rPr>
            </w:pPr>
            <w:r w:rsidRPr="00982DE4">
              <w:rPr>
                <w:b/>
                <w:i/>
              </w:rPr>
              <w:t xml:space="preserve">You may submit up to </w:t>
            </w:r>
            <w:r w:rsidR="00CA1D26">
              <w:rPr>
                <w:b/>
                <w:i/>
              </w:rPr>
              <w:t>TWO</w:t>
            </w:r>
            <w:r w:rsidR="00CA1D26" w:rsidRPr="00982DE4">
              <w:rPr>
                <w:b/>
                <w:i/>
              </w:rPr>
              <w:t xml:space="preserve"> </w:t>
            </w:r>
            <w:r w:rsidRPr="00982DE4">
              <w:rPr>
                <w:b/>
                <w:i/>
              </w:rPr>
              <w:t xml:space="preserve">photographs to support your application </w:t>
            </w:r>
          </w:p>
        </w:tc>
      </w:tr>
      <w:tr w:rsidR="003B1238" w:rsidRPr="00982DE4" w14:paraId="21E5DC2C" w14:textId="77777777" w:rsidTr="002C38C6">
        <w:trPr>
          <w:trHeight w:val="70"/>
        </w:trPr>
        <w:tc>
          <w:tcPr>
            <w:tcW w:w="9209" w:type="dxa"/>
            <w:gridSpan w:val="2"/>
          </w:tcPr>
          <w:p w14:paraId="43EE23F2" w14:textId="77777777" w:rsidR="003B1238" w:rsidRPr="00982DE4" w:rsidRDefault="003B1238" w:rsidP="00464C4C">
            <w:pPr>
              <w:spacing w:after="0" w:line="240" w:lineRule="auto"/>
              <w:rPr>
                <w:b/>
                <w:bCs/>
                <w:i/>
                <w:iCs/>
                <w:color w:val="D10980"/>
              </w:rPr>
            </w:pPr>
            <w:r w:rsidRPr="007F0B1F">
              <w:rPr>
                <w:b/>
                <w:bCs/>
                <w:i/>
                <w:iCs/>
                <w:color w:val="FF3399"/>
              </w:rPr>
              <w:t>DECLARATION</w:t>
            </w:r>
          </w:p>
        </w:tc>
      </w:tr>
      <w:tr w:rsidR="003B1238" w:rsidRPr="00982DE4" w14:paraId="6663F0CB" w14:textId="77777777" w:rsidTr="002C38C6">
        <w:tc>
          <w:tcPr>
            <w:tcW w:w="4086" w:type="dxa"/>
          </w:tcPr>
          <w:p w14:paraId="0A3C54FC" w14:textId="77777777" w:rsidR="003B1238" w:rsidRPr="00982DE4" w:rsidRDefault="003B1238" w:rsidP="00464C4C">
            <w:pPr>
              <w:spacing w:after="0" w:line="240" w:lineRule="auto"/>
            </w:pPr>
            <w:r w:rsidRPr="00982DE4">
              <w:t>Signed (typed name is acceptable if returning by email)</w:t>
            </w:r>
          </w:p>
        </w:tc>
        <w:tc>
          <w:tcPr>
            <w:tcW w:w="5123" w:type="dxa"/>
          </w:tcPr>
          <w:p w14:paraId="47950896" w14:textId="77777777" w:rsidR="003B1238" w:rsidRPr="00982DE4" w:rsidRDefault="003B1238" w:rsidP="00464C4C">
            <w:pPr>
              <w:spacing w:after="0" w:line="240" w:lineRule="auto"/>
            </w:pPr>
          </w:p>
          <w:p w14:paraId="3B772F72" w14:textId="77777777" w:rsidR="003B1238" w:rsidRPr="00982DE4" w:rsidRDefault="003B1238" w:rsidP="00464C4C">
            <w:pPr>
              <w:spacing w:after="0" w:line="240" w:lineRule="auto"/>
            </w:pPr>
          </w:p>
        </w:tc>
      </w:tr>
      <w:tr w:rsidR="003B1238" w:rsidRPr="00982DE4" w14:paraId="6D1E47C9" w14:textId="77777777" w:rsidTr="002C38C6">
        <w:trPr>
          <w:trHeight w:val="278"/>
        </w:trPr>
        <w:tc>
          <w:tcPr>
            <w:tcW w:w="4086" w:type="dxa"/>
          </w:tcPr>
          <w:p w14:paraId="2319876C" w14:textId="77777777" w:rsidR="003B1238" w:rsidRPr="00982DE4" w:rsidRDefault="003B1238" w:rsidP="00464C4C">
            <w:pPr>
              <w:spacing w:after="0" w:line="240" w:lineRule="auto"/>
            </w:pPr>
            <w:r w:rsidRPr="00982DE4">
              <w:t>Dated</w:t>
            </w:r>
          </w:p>
        </w:tc>
        <w:tc>
          <w:tcPr>
            <w:tcW w:w="5123" w:type="dxa"/>
          </w:tcPr>
          <w:p w14:paraId="256CEE63" w14:textId="77777777" w:rsidR="003B1238" w:rsidRPr="00982DE4" w:rsidRDefault="003B1238" w:rsidP="00464C4C">
            <w:pPr>
              <w:spacing w:after="0" w:line="240" w:lineRule="auto"/>
            </w:pPr>
          </w:p>
          <w:p w14:paraId="5F020FA0" w14:textId="77777777" w:rsidR="003B1238" w:rsidRPr="00982DE4" w:rsidRDefault="003B1238" w:rsidP="00464C4C">
            <w:pPr>
              <w:spacing w:after="0" w:line="240" w:lineRule="auto"/>
            </w:pPr>
          </w:p>
        </w:tc>
      </w:tr>
    </w:tbl>
    <w:p w14:paraId="3DB4E1FB" w14:textId="77777777" w:rsidR="003B1238" w:rsidRPr="00982DE4" w:rsidRDefault="003B1238" w:rsidP="007423A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</w:p>
    <w:p w14:paraId="5F4E2CAE" w14:textId="77777777" w:rsidR="003B1238" w:rsidRPr="00982DE4" w:rsidRDefault="003B1238" w:rsidP="007423A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</w:p>
    <w:p w14:paraId="5514E886" w14:textId="5EDA908C" w:rsidR="003B1238" w:rsidRPr="007F0B1F" w:rsidRDefault="003B1238" w:rsidP="007423A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/>
          <w:b/>
          <w:bCs/>
          <w:color w:val="FF0066"/>
          <w:u w:val="single"/>
        </w:rPr>
      </w:pPr>
      <w:r w:rsidRPr="00982DE4">
        <w:rPr>
          <w:rFonts w:asciiTheme="minorHAnsi" w:hAnsiTheme="minorHAnsi"/>
          <w:b/>
          <w:bCs/>
        </w:rPr>
        <w:t xml:space="preserve">The deadline for all entries is </w:t>
      </w:r>
      <w:r w:rsidRPr="007F0B1F">
        <w:rPr>
          <w:rFonts w:asciiTheme="minorHAnsi" w:hAnsiTheme="minorHAnsi"/>
          <w:b/>
          <w:bCs/>
          <w:color w:val="FF3399"/>
          <w:u w:val="single"/>
        </w:rPr>
        <w:t xml:space="preserve">12noon </w:t>
      </w:r>
      <w:r w:rsidR="002C7501" w:rsidRPr="007F0B1F">
        <w:rPr>
          <w:rFonts w:asciiTheme="minorHAnsi" w:hAnsiTheme="minorHAnsi"/>
          <w:b/>
          <w:bCs/>
          <w:color w:val="FF3399"/>
          <w:u w:val="single"/>
        </w:rPr>
        <w:t>7</w:t>
      </w:r>
      <w:r w:rsidRPr="007F0B1F">
        <w:rPr>
          <w:rFonts w:asciiTheme="minorHAnsi" w:hAnsiTheme="minorHAnsi"/>
          <w:b/>
          <w:bCs/>
          <w:color w:val="FF3399"/>
          <w:u w:val="single"/>
        </w:rPr>
        <w:t>th January 201</w:t>
      </w:r>
      <w:r w:rsidR="00CA1D26" w:rsidRPr="007F0B1F">
        <w:rPr>
          <w:rFonts w:asciiTheme="minorHAnsi" w:hAnsiTheme="minorHAnsi"/>
          <w:b/>
          <w:bCs/>
          <w:color w:val="FF3399"/>
          <w:u w:val="single"/>
        </w:rPr>
        <w:t>9</w:t>
      </w:r>
    </w:p>
    <w:p w14:paraId="1E294A4D" w14:textId="77777777" w:rsidR="003B1238" w:rsidRPr="00982DE4" w:rsidRDefault="003B1238" w:rsidP="007423A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/>
          <w:b/>
          <w:bCs/>
        </w:rPr>
      </w:pPr>
    </w:p>
    <w:p w14:paraId="7048BF6F" w14:textId="74467173" w:rsidR="003B1238" w:rsidRPr="00982DE4" w:rsidRDefault="002C38C6" w:rsidP="007423A3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7341" wp14:editId="2E7AB5AF">
                <wp:simplePos x="0" y="0"/>
                <wp:positionH relativeFrom="column">
                  <wp:posOffset>4324350</wp:posOffset>
                </wp:positionH>
                <wp:positionV relativeFrom="paragraph">
                  <wp:posOffset>358140</wp:posOffset>
                </wp:positionV>
                <wp:extent cx="20955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9C8881" id="Rectangle 2" o:spid="_x0000_s1026" style="position:absolute;margin-left:340.5pt;margin-top:28.2pt;width:16.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" filled="f" strokecolor="windowText" strokeweight="1pt"/>
            </w:pict>
          </mc:Fallback>
        </mc:AlternateContent>
      </w:r>
      <w:r w:rsidR="005C5853" w:rsidRPr="005C5853">
        <w:rPr>
          <w:rFonts w:asciiTheme="minorHAnsi" w:hAnsiTheme="minorHAnsi"/>
          <w:b/>
          <w:bCs/>
        </w:rPr>
        <w:t xml:space="preserve">Please tick the box to confirm that the nominated group/individual has given permission for their photograph to be used for publicity in relation to Live Here Love Here. Awards are due to take place 12th February 2019.  </w:t>
      </w:r>
    </w:p>
    <w:p w14:paraId="3498C50E" w14:textId="77777777" w:rsidR="005C5853" w:rsidRDefault="005C5853" w:rsidP="007423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1E4E9BB" w14:textId="4D7B3546" w:rsidR="003B1238" w:rsidRPr="00982DE4" w:rsidRDefault="003B1238" w:rsidP="007423A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82DE4">
        <w:rPr>
          <w:b/>
          <w:bCs/>
        </w:rPr>
        <w:t>PLEASE RETURN ALL COMPLETED ENTRIES TO</w:t>
      </w:r>
      <w:r w:rsidR="007423A3" w:rsidRPr="00982DE4">
        <w:rPr>
          <w:b/>
          <w:bCs/>
        </w:rPr>
        <w:t xml:space="preserve"> </w:t>
      </w:r>
      <w:r w:rsidRPr="00982DE4">
        <w:rPr>
          <w:b/>
          <w:bCs/>
        </w:rPr>
        <w:t xml:space="preserve">Karina </w:t>
      </w:r>
      <w:r w:rsidR="002C7501">
        <w:rPr>
          <w:b/>
          <w:bCs/>
        </w:rPr>
        <w:t>Robinson</w:t>
      </w:r>
      <w:r w:rsidR="002C7501" w:rsidRPr="00982DE4">
        <w:rPr>
          <w:b/>
          <w:bCs/>
        </w:rPr>
        <w:t xml:space="preserve"> </w:t>
      </w:r>
      <w:r w:rsidRPr="00982DE4">
        <w:rPr>
          <w:b/>
          <w:bCs/>
        </w:rPr>
        <w:t xml:space="preserve">at </w:t>
      </w:r>
      <w:hyperlink r:id="rId7" w:history="1">
        <w:r w:rsidR="00441399" w:rsidRPr="007F0B1F">
          <w:rPr>
            <w:rStyle w:val="Hyperlink"/>
            <w:b/>
            <w:bCs/>
            <w:color w:val="FF3399"/>
          </w:rPr>
          <w:t>karina.robinson@keepnorthernirelandbeautiful.org</w:t>
        </w:r>
      </w:hyperlink>
      <w:r w:rsidR="00441399" w:rsidRPr="007F0B1F">
        <w:rPr>
          <w:b/>
          <w:bCs/>
          <w:color w:val="FF3399"/>
        </w:rPr>
        <w:t xml:space="preserve"> </w:t>
      </w:r>
    </w:p>
    <w:p w14:paraId="35E76DB2" w14:textId="77777777" w:rsidR="001C4F07" w:rsidRDefault="003B1238" w:rsidP="002C38C6">
      <w:pPr>
        <w:autoSpaceDE w:val="0"/>
        <w:autoSpaceDN w:val="0"/>
        <w:adjustRightInd w:val="0"/>
        <w:spacing w:after="0" w:line="240" w:lineRule="auto"/>
        <w:jc w:val="center"/>
      </w:pPr>
      <w:r w:rsidRPr="00982DE4">
        <w:rPr>
          <w:b/>
          <w:bCs/>
        </w:rPr>
        <w:t>OR</w:t>
      </w:r>
      <w:r w:rsidR="007423A3" w:rsidRPr="00982DE4">
        <w:t xml:space="preserve"> </w:t>
      </w:r>
      <w:r w:rsidRPr="00982DE4">
        <w:rPr>
          <w:b/>
          <w:bCs/>
        </w:rPr>
        <w:t>Live Here Love Here, Bridge House, 2 Paulett Avenue, Belfast, BT5 4HD</w:t>
      </w:r>
      <w:bookmarkStart w:id="0" w:name="_GoBack"/>
      <w:bookmarkEnd w:id="0"/>
    </w:p>
    <w:sectPr w:rsidR="001C4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C58F9"/>
    <w:multiLevelType w:val="hybridMultilevel"/>
    <w:tmpl w:val="24121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96789"/>
    <w:multiLevelType w:val="hybridMultilevel"/>
    <w:tmpl w:val="67BAAA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6830"/>
    <w:multiLevelType w:val="hybridMultilevel"/>
    <w:tmpl w:val="7182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A1116"/>
    <w:multiLevelType w:val="hybridMultilevel"/>
    <w:tmpl w:val="3D8C6F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38"/>
    <w:rsid w:val="0016762D"/>
    <w:rsid w:val="001A31EE"/>
    <w:rsid w:val="001A5688"/>
    <w:rsid w:val="001E0593"/>
    <w:rsid w:val="002000F2"/>
    <w:rsid w:val="00236213"/>
    <w:rsid w:val="002C38C6"/>
    <w:rsid w:val="002C7501"/>
    <w:rsid w:val="00360436"/>
    <w:rsid w:val="003B1238"/>
    <w:rsid w:val="00441399"/>
    <w:rsid w:val="005A16F7"/>
    <w:rsid w:val="005C5853"/>
    <w:rsid w:val="006133D2"/>
    <w:rsid w:val="007423A3"/>
    <w:rsid w:val="007F0B1F"/>
    <w:rsid w:val="008A7B98"/>
    <w:rsid w:val="009120F9"/>
    <w:rsid w:val="00982DE4"/>
    <w:rsid w:val="009A6838"/>
    <w:rsid w:val="009D1EB1"/>
    <w:rsid w:val="009F3463"/>
    <w:rsid w:val="00A32C36"/>
    <w:rsid w:val="00BB5CA1"/>
    <w:rsid w:val="00BE3DAF"/>
    <w:rsid w:val="00C51149"/>
    <w:rsid w:val="00CA1D26"/>
    <w:rsid w:val="00D408A6"/>
    <w:rsid w:val="00E56D8D"/>
    <w:rsid w:val="00E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8CC4"/>
  <w15:chartTrackingRefBased/>
  <w15:docId w15:val="{F979DABE-8B10-4E2A-B187-D39906E1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B1238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3B1238"/>
    <w:rPr>
      <w:b/>
      <w:bCs/>
    </w:rPr>
  </w:style>
  <w:style w:type="paragraph" w:styleId="NoSpacing">
    <w:name w:val="No Spacing"/>
    <w:uiPriority w:val="1"/>
    <w:qFormat/>
    <w:rsid w:val="003B123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3B123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7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6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6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13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na.robinson@keepnorthernirelandbeautif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karina.robinson@keepnorthernirelandbeautifu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Magee</dc:creator>
  <cp:keywords/>
  <dc:description/>
  <cp:lastModifiedBy>Karina Magee</cp:lastModifiedBy>
  <cp:revision>21</cp:revision>
  <dcterms:created xsi:type="dcterms:W3CDTF">2017-11-13T12:53:00Z</dcterms:created>
  <dcterms:modified xsi:type="dcterms:W3CDTF">2018-11-08T14:38:00Z</dcterms:modified>
</cp:coreProperties>
</file>